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54" w:rsidRPr="006C2D7A" w:rsidRDefault="00D43F54" w:rsidP="00D43F5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pt-BR"/>
        </w:rPr>
      </w:pPr>
      <w:r w:rsidRPr="006C2D7A">
        <w:rPr>
          <w:rFonts w:ascii="Times New Roman" w:hAnsi="Times New Roman" w:cs="Times New Roman"/>
          <w:b/>
          <w:color w:val="FF0000"/>
          <w:sz w:val="32"/>
          <w:szCs w:val="32"/>
          <w:lang w:val="pt-BR"/>
        </w:rPr>
        <w:t>CHỦ ĐỀ: LỚP CHIM</w:t>
      </w:r>
    </w:p>
    <w:p w:rsidR="00170B4C" w:rsidRPr="009F3A2D" w:rsidRDefault="00170B4C" w:rsidP="006C2D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3F54" w:rsidRPr="00EC026D" w:rsidRDefault="00D43F54" w:rsidP="006C2D7A">
      <w:pPr>
        <w:spacing w:line="360" w:lineRule="auto"/>
        <w:jc w:val="both"/>
        <w:rPr>
          <w:rFonts w:ascii="Times New Roman" w:hAnsi="Times New Roman" w:cs="Times New Roman"/>
          <w:b/>
          <w:color w:val="C00000"/>
          <w:lang w:val="pt-BR"/>
        </w:rPr>
      </w:pPr>
      <w:r w:rsidRPr="00EC026D">
        <w:rPr>
          <w:rFonts w:ascii="Times New Roman" w:hAnsi="Times New Roman" w:cs="Times New Roman"/>
          <w:b/>
          <w:color w:val="C00000"/>
          <w:lang w:val="pt-BR"/>
        </w:rPr>
        <w:t>1) Các cơ quan dinh dưỡng của chim bồ câu</w:t>
      </w:r>
    </w:p>
    <w:p w:rsidR="00D43F54" w:rsidRPr="003C15C4" w:rsidRDefault="00D43F54" w:rsidP="006C2D7A">
      <w:pPr>
        <w:spacing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a) </w:t>
      </w:r>
      <w:r w:rsidR="006C2D7A">
        <w:rPr>
          <w:rFonts w:ascii="Times New Roman" w:hAnsi="Times New Roman" w:cs="Times New Roman"/>
          <w:lang w:val="pt-BR"/>
        </w:rPr>
        <w:t>T</w:t>
      </w:r>
      <w:r w:rsidRPr="003C15C4">
        <w:rPr>
          <w:rFonts w:ascii="Times New Roman" w:hAnsi="Times New Roman" w:cs="Times New Roman"/>
          <w:lang w:val="pt-BR"/>
        </w:rPr>
        <w:t>iêu hóa</w:t>
      </w:r>
    </w:p>
    <w:p w:rsidR="00D43F54" w:rsidRPr="003C15C4" w:rsidRDefault="00D43F54" w:rsidP="006C2D7A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- </w:t>
      </w:r>
      <w:r w:rsidR="006C2D7A">
        <w:rPr>
          <w:rFonts w:ascii="Times New Roman" w:hAnsi="Times New Roman" w:cs="Times New Roman"/>
          <w:lang w:val="pt-BR"/>
        </w:rPr>
        <w:t>Ố</w:t>
      </w:r>
      <w:r w:rsidRPr="003C15C4">
        <w:rPr>
          <w:rFonts w:ascii="Times New Roman" w:hAnsi="Times New Roman" w:cs="Times New Roman"/>
          <w:lang w:val="pt-BR"/>
        </w:rPr>
        <w:t>ng tiêu hóa phân hóa chuyên hóa với chức năng</w:t>
      </w:r>
    </w:p>
    <w:p w:rsidR="00D43F54" w:rsidRPr="003C15C4" w:rsidRDefault="00D43F54" w:rsidP="006C2D7A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- Tốc độ tiêu hóa cao</w:t>
      </w:r>
    </w:p>
    <w:p w:rsidR="00D43F54" w:rsidRPr="003C15C4" w:rsidRDefault="00D43F54" w:rsidP="00106870">
      <w:pPr>
        <w:spacing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b) Tuần hoàn</w:t>
      </w:r>
    </w:p>
    <w:p w:rsidR="00D43F54" w:rsidRPr="003C15C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- Tim 4 ngăn có 2 vòng tuần hoàn </w:t>
      </w:r>
    </w:p>
    <w:p w:rsidR="00D43F5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- Máu nuôi cơ thể giàu ôxi</w:t>
      </w:r>
      <w:r w:rsidR="00106870">
        <w:rPr>
          <w:rFonts w:ascii="Times New Roman" w:hAnsi="Times New Roman" w:cs="Times New Roman"/>
          <w:lang w:val="pt-BR"/>
        </w:rPr>
        <w:t xml:space="preserve"> (</w:t>
      </w:r>
      <w:r w:rsidRPr="003C15C4">
        <w:rPr>
          <w:rFonts w:ascii="Times New Roman" w:hAnsi="Times New Roman" w:cs="Times New Roman"/>
          <w:lang w:val="pt-BR"/>
        </w:rPr>
        <w:t>máu đỏ tươi)</w:t>
      </w:r>
    </w:p>
    <w:p w:rsidR="00AF4389" w:rsidRPr="003C15C4" w:rsidRDefault="00AF4389" w:rsidP="00106870">
      <w:pPr>
        <w:spacing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c) Hô hấp </w:t>
      </w:r>
    </w:p>
    <w:p w:rsidR="00AF4389" w:rsidRPr="003C15C4" w:rsidRDefault="00AF4389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- Phổi có mạng ống khí </w:t>
      </w:r>
    </w:p>
    <w:p w:rsidR="00AF4389" w:rsidRPr="003C15C4" w:rsidRDefault="00AF4389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- Một số ống khí thông với túi khí </w:t>
      </w:r>
    </w:p>
    <w:p w:rsidR="00AF4389" w:rsidRPr="003C15C4" w:rsidRDefault="00AF4389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Arial" w:hAnsi="Arial"/>
          <w:lang w:val="pt-BR"/>
        </w:rPr>
        <w:t>→</w:t>
      </w:r>
      <w:r w:rsidR="00106870">
        <w:rPr>
          <w:rFonts w:ascii="Arial" w:hAnsi="Arial"/>
          <w:lang w:val="pt-BR"/>
        </w:rPr>
        <w:t xml:space="preserve"> </w:t>
      </w:r>
      <w:r w:rsidRPr="003C15C4">
        <w:rPr>
          <w:rFonts w:ascii="Times New Roman" w:hAnsi="Times New Roman" w:cs="Times New Roman"/>
          <w:lang w:val="pt-BR"/>
        </w:rPr>
        <w:t xml:space="preserve">Bề mặt trao đổi khí rộng </w:t>
      </w:r>
    </w:p>
    <w:p w:rsidR="00AF4389" w:rsidRPr="003C15C4" w:rsidRDefault="00AF4389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- Trao đổi khí </w:t>
      </w:r>
    </w:p>
    <w:p w:rsidR="00AF4389" w:rsidRPr="003C15C4" w:rsidRDefault="00AF4389" w:rsidP="00106870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+ Khi bay do túi khí </w:t>
      </w:r>
    </w:p>
    <w:p w:rsidR="00AF4389" w:rsidRPr="003C15C4" w:rsidRDefault="00AF4389" w:rsidP="00106870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+ Khi đậu do phổi</w:t>
      </w:r>
    </w:p>
    <w:p w:rsidR="00AF4389" w:rsidRPr="003C15C4" w:rsidRDefault="00AF4389" w:rsidP="00106870">
      <w:pPr>
        <w:spacing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d) Bài tiết và sinh dục</w:t>
      </w:r>
    </w:p>
    <w:p w:rsidR="00AF4389" w:rsidRPr="003C15C4" w:rsidRDefault="00AF4389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- Bài tiết </w:t>
      </w:r>
    </w:p>
    <w:p w:rsidR="00AF4389" w:rsidRPr="003C15C4" w:rsidRDefault="00AF4389" w:rsidP="00106870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+ Thận sau</w:t>
      </w:r>
    </w:p>
    <w:p w:rsidR="00AF4389" w:rsidRPr="003C15C4" w:rsidRDefault="00AF4389" w:rsidP="00106870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+ Không có bóng đái</w:t>
      </w:r>
    </w:p>
    <w:p w:rsidR="00AF4389" w:rsidRPr="003C15C4" w:rsidRDefault="00AF4389" w:rsidP="00106870">
      <w:pPr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+ Nước tiểu thải ra ngoài cùng phân </w:t>
      </w:r>
    </w:p>
    <w:p w:rsidR="00170B4C" w:rsidRDefault="00170B4C" w:rsidP="006C2D7A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:rsidR="00D43F54" w:rsidRPr="00EC026D" w:rsidRDefault="00D43F54" w:rsidP="006C2D7A">
      <w:pPr>
        <w:spacing w:line="360" w:lineRule="auto"/>
        <w:jc w:val="both"/>
        <w:rPr>
          <w:rFonts w:ascii="Times New Roman" w:hAnsi="Times New Roman" w:cs="Times New Roman"/>
          <w:b/>
          <w:color w:val="C00000"/>
          <w:lang w:val="pt-BR"/>
        </w:rPr>
      </w:pPr>
      <w:r w:rsidRPr="00EC026D">
        <w:rPr>
          <w:rFonts w:ascii="Times New Roman" w:hAnsi="Times New Roman" w:cs="Times New Roman"/>
          <w:b/>
          <w:color w:val="C00000"/>
          <w:lang w:val="pt-BR"/>
        </w:rPr>
        <w:t>2) Thần kinh và giác quan của chim bồ câu</w:t>
      </w:r>
    </w:p>
    <w:p w:rsidR="00D43F54" w:rsidRPr="003C15C4" w:rsidRDefault="00D43F54" w:rsidP="00106870">
      <w:pPr>
        <w:spacing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Bộ</w:t>
      </w:r>
      <w:r w:rsidRPr="003C15C4">
        <w:rPr>
          <w:rFonts w:ascii="Times New Roman" w:hAnsi="Times New Roman" w:cs="Times New Roman"/>
          <w:lang w:val="pt-BR"/>
        </w:rPr>
        <w:t xml:space="preserve"> não phát triển </w:t>
      </w:r>
    </w:p>
    <w:p w:rsidR="00D43F54" w:rsidRPr="003C15C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+ Não trước lớn </w:t>
      </w:r>
    </w:p>
    <w:p w:rsidR="00D43F54" w:rsidRPr="003C15C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 xml:space="preserve">+ Tiểu não có nhiều nếp nhăn </w:t>
      </w:r>
    </w:p>
    <w:p w:rsidR="00D43F54" w:rsidRPr="003C15C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+ Não giữa có 2 thùy thị giác</w:t>
      </w:r>
    </w:p>
    <w:p w:rsidR="00D43F54" w:rsidRPr="003C15C4" w:rsidRDefault="00D43F54" w:rsidP="00106870">
      <w:pPr>
        <w:spacing w:line="360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- Giác quan</w:t>
      </w:r>
    </w:p>
    <w:p w:rsidR="00D43F54" w:rsidRPr="003C15C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+</w:t>
      </w:r>
      <w:r w:rsidR="00106870">
        <w:rPr>
          <w:rFonts w:ascii="Times New Roman" w:hAnsi="Times New Roman" w:cs="Times New Roman"/>
          <w:lang w:val="pt-BR"/>
        </w:rPr>
        <w:t xml:space="preserve"> </w:t>
      </w:r>
      <w:r w:rsidRPr="003C15C4">
        <w:rPr>
          <w:rFonts w:ascii="Times New Roman" w:hAnsi="Times New Roman" w:cs="Times New Roman"/>
          <w:lang w:val="pt-BR"/>
        </w:rPr>
        <w:t>Mắt tinh có mí thứ 3</w:t>
      </w:r>
      <w:r w:rsidR="00106870">
        <w:rPr>
          <w:rFonts w:ascii="Times New Roman" w:hAnsi="Times New Roman" w:cs="Times New Roman"/>
          <w:lang w:val="pt-BR"/>
        </w:rPr>
        <w:t xml:space="preserve"> </w:t>
      </w:r>
      <w:r w:rsidRPr="003C15C4">
        <w:rPr>
          <w:rFonts w:ascii="Times New Roman" w:hAnsi="Times New Roman" w:cs="Times New Roman"/>
          <w:lang w:val="pt-BR"/>
        </w:rPr>
        <w:t>mỏng</w:t>
      </w:r>
    </w:p>
    <w:p w:rsidR="00D43F54" w:rsidRDefault="00D43F54" w:rsidP="00106870">
      <w:pPr>
        <w:spacing w:line="360" w:lineRule="auto"/>
        <w:ind w:firstLine="567"/>
        <w:jc w:val="both"/>
        <w:rPr>
          <w:rFonts w:ascii="Times New Roman" w:hAnsi="Times New Roman" w:cs="Times New Roman"/>
          <w:lang w:val="pt-BR"/>
        </w:rPr>
      </w:pPr>
      <w:r w:rsidRPr="003C15C4">
        <w:rPr>
          <w:rFonts w:ascii="Times New Roman" w:hAnsi="Times New Roman" w:cs="Times New Roman"/>
          <w:lang w:val="pt-BR"/>
        </w:rPr>
        <w:t>+ Tai có ống tai ngoài</w:t>
      </w:r>
    </w:p>
    <w:p w:rsidR="00170B4C" w:rsidRDefault="00170B4C" w:rsidP="006C2D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C026D" w:rsidRDefault="00EC026D" w:rsidP="006C2D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43F54" w:rsidRPr="00EC026D" w:rsidRDefault="00D43F54" w:rsidP="006C2D7A">
      <w:pPr>
        <w:spacing w:line="360" w:lineRule="auto"/>
        <w:jc w:val="both"/>
        <w:rPr>
          <w:rFonts w:ascii="Times New Roman" w:hAnsi="Times New Roman" w:cs="Times New Roman"/>
          <w:b/>
          <w:color w:val="C00000"/>
        </w:rPr>
      </w:pPr>
      <w:r w:rsidRPr="00EC026D">
        <w:rPr>
          <w:rFonts w:ascii="Times New Roman" w:hAnsi="Times New Roman" w:cs="Times New Roman"/>
          <w:b/>
          <w:color w:val="C00000"/>
        </w:rPr>
        <w:lastRenderedPageBreak/>
        <w:t>3) Sự đa dạng của các nhóm chim và đặc điểm chung</w:t>
      </w:r>
    </w:p>
    <w:p w:rsidR="00D43F54" w:rsidRPr="003C15C4" w:rsidRDefault="00D43F54" w:rsidP="0010687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</w:t>
      </w:r>
      <w:r w:rsidR="00106870">
        <w:rPr>
          <w:rFonts w:ascii="Times New Roman" w:hAnsi="Times New Roman" w:cs="Times New Roman"/>
        </w:rPr>
        <w:t xml:space="preserve"> </w:t>
      </w:r>
      <w:r w:rsidRPr="003C15C4">
        <w:rPr>
          <w:rFonts w:ascii="Times New Roman" w:hAnsi="Times New Roman" w:cs="Times New Roman"/>
        </w:rPr>
        <w:t>Lớp chim rất đa dạng:</w:t>
      </w:r>
      <w:r>
        <w:rPr>
          <w:rFonts w:ascii="Times New Roman" w:hAnsi="Times New Roman" w:cs="Times New Roman"/>
        </w:rPr>
        <w:t xml:space="preserve"> Số loài nhiều</w:t>
      </w:r>
      <w:r w:rsidR="001068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chia làm 3 nhóm</w:t>
      </w:r>
      <w:r w:rsidR="00AF4389">
        <w:rPr>
          <w:rFonts w:ascii="Times New Roman" w:hAnsi="Times New Roman" w:cs="Times New Roman"/>
        </w:rPr>
        <w:t xml:space="preserve"> là</w:t>
      </w:r>
      <w:r>
        <w:rPr>
          <w:rFonts w:ascii="Times New Roman" w:hAnsi="Times New Roman" w:cs="Times New Roman"/>
        </w:rPr>
        <w:t xml:space="preserve"> chim ch</w:t>
      </w:r>
      <w:r w:rsidR="00106870"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y, chim bơi</w:t>
      </w:r>
      <w:r w:rsidRPr="003C15C4">
        <w:rPr>
          <w:rFonts w:ascii="Times New Roman" w:hAnsi="Times New Roman" w:cs="Times New Roman"/>
        </w:rPr>
        <w:t>, chim bay.</w:t>
      </w:r>
    </w:p>
    <w:p w:rsidR="00D43F54" w:rsidRDefault="00D43F54" w:rsidP="0010687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 Lối sống và môi trường sống phong phú</w:t>
      </w:r>
    </w:p>
    <w:p w:rsidR="00D43F54" w:rsidRPr="003C15C4" w:rsidRDefault="00D43F54" w:rsidP="0010687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* Đặc điểm chung của lớp chim</w:t>
      </w:r>
    </w:p>
    <w:p w:rsidR="00D43F54" w:rsidRPr="003C15C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 xml:space="preserve">- </w:t>
      </w:r>
      <w:r w:rsidR="00170B4C">
        <w:rPr>
          <w:rFonts w:ascii="Times New Roman" w:hAnsi="Times New Roman" w:cs="Times New Roman"/>
        </w:rPr>
        <w:t>M</w:t>
      </w:r>
      <w:r w:rsidRPr="003C15C4">
        <w:rPr>
          <w:rFonts w:ascii="Times New Roman" w:hAnsi="Times New Roman" w:cs="Times New Roman"/>
        </w:rPr>
        <w:t>ình có lông vũ bao phủ</w:t>
      </w:r>
    </w:p>
    <w:p w:rsidR="00D43F54" w:rsidRPr="003C15C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 Chi trước biến đổi thành cánh</w:t>
      </w:r>
    </w:p>
    <w:p w:rsidR="00D43F54" w:rsidRPr="003C15C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 xml:space="preserve">- </w:t>
      </w:r>
      <w:r w:rsidR="00170B4C">
        <w:rPr>
          <w:rFonts w:ascii="Times New Roman" w:hAnsi="Times New Roman" w:cs="Times New Roman"/>
        </w:rPr>
        <w:t>C</w:t>
      </w:r>
      <w:r w:rsidRPr="003C15C4">
        <w:rPr>
          <w:rFonts w:ascii="Times New Roman" w:hAnsi="Times New Roman" w:cs="Times New Roman"/>
        </w:rPr>
        <w:t>ó mỏ sừng</w:t>
      </w:r>
    </w:p>
    <w:p w:rsidR="00D43F54" w:rsidRPr="003C15C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 Phổi có mạng ống khí, có túi khí tham gia hô hấp</w:t>
      </w:r>
    </w:p>
    <w:p w:rsidR="00D43F54" w:rsidRPr="003C15C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 Tim 4 ngăn máu đỏ tươi nuôi cơ thể</w:t>
      </w:r>
    </w:p>
    <w:p w:rsidR="00D43F54" w:rsidRPr="003C15C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 Trứng có vỏ đá vôi được ấp nhờ thân nhiệt của bố mẹ</w:t>
      </w:r>
    </w:p>
    <w:p w:rsidR="00D43F54" w:rsidRDefault="00D43F54" w:rsidP="00170B4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C15C4">
        <w:rPr>
          <w:rFonts w:ascii="Times New Roman" w:hAnsi="Times New Roman" w:cs="Times New Roman"/>
        </w:rPr>
        <w:t>- Là động vật hằng nhiệt</w:t>
      </w:r>
    </w:p>
    <w:p w:rsidR="00170B4C" w:rsidRDefault="00170B4C" w:rsidP="006C2D7A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:rsidR="00D43F54" w:rsidRPr="00EC026D" w:rsidRDefault="00D43F54" w:rsidP="006C2D7A">
      <w:pPr>
        <w:spacing w:line="360" w:lineRule="auto"/>
        <w:jc w:val="both"/>
        <w:rPr>
          <w:rFonts w:ascii="Times New Roman" w:hAnsi="Times New Roman" w:cs="Times New Roman"/>
          <w:b/>
          <w:color w:val="C00000"/>
          <w:lang w:val="pt-BR"/>
        </w:rPr>
      </w:pPr>
      <w:bookmarkStart w:id="0" w:name="_GoBack"/>
      <w:r w:rsidRPr="00EC026D">
        <w:rPr>
          <w:rFonts w:ascii="Times New Roman" w:hAnsi="Times New Roman" w:cs="Times New Roman"/>
          <w:b/>
          <w:color w:val="C00000"/>
          <w:lang w:val="pt-BR"/>
        </w:rPr>
        <w:t>4) Vai trò của chim</w:t>
      </w:r>
    </w:p>
    <w:bookmarkEnd w:id="0"/>
    <w:p w:rsidR="00D43F54" w:rsidRPr="001340B5" w:rsidRDefault="00D43F54" w:rsidP="00170B4C">
      <w:pPr>
        <w:spacing w:line="288" w:lineRule="auto"/>
        <w:ind w:firstLine="284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- Lợi ích:</w:t>
      </w:r>
    </w:p>
    <w:p w:rsidR="00D43F54" w:rsidRPr="001340B5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 xml:space="preserve">+ </w:t>
      </w:r>
      <w:r w:rsidR="00170B4C">
        <w:rPr>
          <w:rFonts w:ascii="Times New Roman" w:hAnsi="Times New Roman" w:cs="Times New Roman"/>
        </w:rPr>
        <w:t>Ă</w:t>
      </w:r>
      <w:r w:rsidRPr="001340B5">
        <w:rPr>
          <w:rFonts w:ascii="Times New Roman" w:hAnsi="Times New Roman" w:cs="Times New Roman"/>
        </w:rPr>
        <w:t>n sâu bọ và động vật gặm nhấm</w:t>
      </w:r>
    </w:p>
    <w:p w:rsidR="00D43F54" w:rsidRPr="001340B5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+ Cung cấp thực phẩm</w:t>
      </w:r>
    </w:p>
    <w:p w:rsidR="00D43F54" w:rsidRPr="001340B5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+ Làm chăn, đệm, đồ trang trí, làm cảnh.</w:t>
      </w:r>
    </w:p>
    <w:p w:rsidR="00D43F54" w:rsidRPr="001340B5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+ Huấn luyện để săn mồi, phụ</w:t>
      </w:r>
      <w:r w:rsidR="00170B4C">
        <w:rPr>
          <w:rFonts w:ascii="Times New Roman" w:hAnsi="Times New Roman" w:cs="Times New Roman"/>
        </w:rPr>
        <w:t>c</w:t>
      </w:r>
      <w:r w:rsidRPr="001340B5">
        <w:rPr>
          <w:rFonts w:ascii="Times New Roman" w:hAnsi="Times New Roman" w:cs="Times New Roman"/>
        </w:rPr>
        <w:t xml:space="preserve"> vụ du lịch.</w:t>
      </w:r>
    </w:p>
    <w:p w:rsidR="00D43F54" w:rsidRPr="001340B5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+ Giúp phát tán cây rừng.</w:t>
      </w:r>
    </w:p>
    <w:p w:rsidR="00D43F54" w:rsidRPr="001340B5" w:rsidRDefault="00D43F54" w:rsidP="00170B4C">
      <w:pPr>
        <w:spacing w:line="288" w:lineRule="auto"/>
        <w:ind w:firstLine="284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- Có hại:</w:t>
      </w:r>
    </w:p>
    <w:p w:rsidR="00D43F54" w:rsidRPr="001340B5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 xml:space="preserve">+ </w:t>
      </w:r>
      <w:r w:rsidR="00170B4C">
        <w:rPr>
          <w:rFonts w:ascii="Times New Roman" w:hAnsi="Times New Roman" w:cs="Times New Roman"/>
        </w:rPr>
        <w:t>Ă</w:t>
      </w:r>
      <w:r w:rsidRPr="001340B5">
        <w:rPr>
          <w:rFonts w:ascii="Times New Roman" w:hAnsi="Times New Roman" w:cs="Times New Roman"/>
        </w:rPr>
        <w:t>n hạt, quả, cá…</w:t>
      </w:r>
    </w:p>
    <w:p w:rsidR="00BF0186" w:rsidRDefault="00D43F54" w:rsidP="00170B4C">
      <w:pPr>
        <w:spacing w:line="288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1340B5">
        <w:rPr>
          <w:rFonts w:ascii="Times New Roman" w:hAnsi="Times New Roman" w:cs="Times New Roman"/>
        </w:rPr>
        <w:t>+ Là động vật trung gian truyền bệnh.</w:t>
      </w:r>
    </w:p>
    <w:p w:rsidR="00AF4389" w:rsidRDefault="00AF4389" w:rsidP="006C2D7A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4389" w:rsidRDefault="00AF4389" w:rsidP="00AF4389">
      <w:pPr>
        <w:spacing w:line="288" w:lineRule="auto"/>
        <w:ind w:firstLine="720"/>
        <w:jc w:val="both"/>
        <w:outlineLvl w:val="0"/>
        <w:rPr>
          <w:rFonts w:ascii="Times New Roman" w:hAnsi="Times New Roman" w:cs="Times New Roman"/>
        </w:rPr>
      </w:pPr>
    </w:p>
    <w:p w:rsidR="00AF4389" w:rsidRPr="006C2D7A" w:rsidRDefault="00AF4389" w:rsidP="00AF4389">
      <w:pPr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C2D7A">
        <w:rPr>
          <w:rFonts w:ascii="Times New Roman" w:hAnsi="Times New Roman" w:cs="Times New Roman"/>
          <w:b/>
          <w:bCs/>
          <w:color w:val="C00000"/>
          <w:sz w:val="32"/>
          <w:szCs w:val="32"/>
        </w:rPr>
        <w:t>Phần 2: THỰC HÀNH</w:t>
      </w:r>
    </w:p>
    <w:p w:rsidR="00AF4389" w:rsidRPr="001340B5" w:rsidRDefault="00AF4389" w:rsidP="00AF4389">
      <w:pPr>
        <w:spacing w:line="288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340B5">
        <w:rPr>
          <w:rFonts w:ascii="Times New Roman" w:hAnsi="Times New Roman" w:cs="Times New Roman"/>
          <w:b/>
          <w:bCs/>
        </w:rPr>
        <w:t>XEM BĂNG HÌNH VỀ ĐỜI SỐNG VÀ TẬP TÍNH LOÀI CHIM</w:t>
      </w:r>
    </w:p>
    <w:p w:rsidR="00AF4389" w:rsidRDefault="00AF4389" w:rsidP="00AF4389">
      <w:pPr>
        <w:spacing w:line="288" w:lineRule="auto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2D7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ọc sinh tập xem băng hình về đời sống và tập tính loài chim bất kỳ ở nhà và hoàn thành phiếu học tập dưới đây)</w:t>
      </w:r>
    </w:p>
    <w:p w:rsidR="00106870" w:rsidRDefault="00106870" w:rsidP="00AF4389">
      <w:pPr>
        <w:spacing w:line="288" w:lineRule="auto"/>
        <w:ind w:firstLine="720"/>
        <w:jc w:val="both"/>
        <w:outlineLvl w:val="0"/>
        <w:rPr>
          <w:rFonts w:ascii="Times New Roman" w:hAnsi="Times New Roman" w:cs="Times New Roman"/>
        </w:rPr>
      </w:pPr>
    </w:p>
    <w:p w:rsidR="00AF4389" w:rsidRDefault="00AF4389" w:rsidP="00AF4389">
      <w:pPr>
        <w:spacing w:line="288" w:lineRule="auto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Phiếu học tập: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96"/>
        <w:gridCol w:w="784"/>
        <w:gridCol w:w="840"/>
        <w:gridCol w:w="840"/>
        <w:gridCol w:w="1260"/>
        <w:gridCol w:w="1032"/>
        <w:gridCol w:w="1033"/>
        <w:gridCol w:w="1295"/>
      </w:tblGrid>
      <w:tr w:rsidR="00AF4389" w:rsidRPr="001340B5" w:rsidTr="006C2D7A">
        <w:trPr>
          <w:cantSplit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6C2D7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D7A">
              <w:rPr>
                <w:rFonts w:ascii="Times New Roman" w:hAnsi="Times New Roman" w:cs="Times New Roman"/>
                <w:b/>
              </w:rPr>
              <w:t>Tên động vật quan sát được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Di chuyển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Kiếm ăn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Sinh sản</w:t>
            </w:r>
          </w:p>
        </w:tc>
      </w:tr>
      <w:tr w:rsidR="00AF4389" w:rsidRPr="001340B5" w:rsidTr="006C2D7A">
        <w:trPr>
          <w:cantSplit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6C2D7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Bay đập cánh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Bay lượn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Bay khác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Thức ăn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Cách bắt mồi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Giao hoan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Làm tổ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424F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Ấp trứng nuôi con</w:t>
            </w:r>
          </w:p>
        </w:tc>
      </w:tr>
      <w:tr w:rsidR="00AF4389" w:rsidRPr="001340B5" w:rsidTr="006C2D7A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6C2D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389" w:rsidRPr="001340B5" w:rsidTr="006C2D7A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89" w:rsidRPr="006C2D7A" w:rsidRDefault="00AF4389" w:rsidP="006C2D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C2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89" w:rsidRPr="001340B5" w:rsidRDefault="00AF4389" w:rsidP="00424FA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4389" w:rsidRPr="00AF4389" w:rsidRDefault="00AF4389" w:rsidP="00AF4389">
      <w:pPr>
        <w:spacing w:line="288" w:lineRule="auto"/>
        <w:ind w:firstLine="720"/>
        <w:jc w:val="both"/>
        <w:outlineLvl w:val="0"/>
        <w:rPr>
          <w:rFonts w:ascii="Times New Roman" w:hAnsi="Times New Roman" w:cs="Times New Roman"/>
        </w:rPr>
      </w:pPr>
    </w:p>
    <w:sectPr w:rsidR="00AF4389" w:rsidRPr="00AF4389" w:rsidSect="00922648">
      <w:pgSz w:w="11907" w:h="16839" w:code="9"/>
      <w:pgMar w:top="851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6"/>
    <w:rsid w:val="00106870"/>
    <w:rsid w:val="00170B4C"/>
    <w:rsid w:val="002C4E57"/>
    <w:rsid w:val="00341B3A"/>
    <w:rsid w:val="00421183"/>
    <w:rsid w:val="00435287"/>
    <w:rsid w:val="005E636B"/>
    <w:rsid w:val="006C2D7A"/>
    <w:rsid w:val="007D48B8"/>
    <w:rsid w:val="00922648"/>
    <w:rsid w:val="009F3A2D"/>
    <w:rsid w:val="00AF4389"/>
    <w:rsid w:val="00BF0186"/>
    <w:rsid w:val="00D43F54"/>
    <w:rsid w:val="00DE6CA6"/>
    <w:rsid w:val="00E53D25"/>
    <w:rsid w:val="00EC026D"/>
    <w:rsid w:val="00F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54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36B"/>
    <w:rPr>
      <w:color w:val="808080"/>
    </w:rPr>
  </w:style>
  <w:style w:type="paragraph" w:styleId="ListParagraph">
    <w:name w:val="List Paragraph"/>
    <w:basedOn w:val="Normal"/>
    <w:uiPriority w:val="34"/>
    <w:qFormat/>
    <w:rsid w:val="00F86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54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36B"/>
    <w:rPr>
      <w:color w:val="808080"/>
    </w:rPr>
  </w:style>
  <w:style w:type="paragraph" w:styleId="ListParagraph">
    <w:name w:val="List Paragraph"/>
    <w:basedOn w:val="Normal"/>
    <w:uiPriority w:val="34"/>
    <w:qFormat/>
    <w:rsid w:val="00F86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94CB-8F22-4BFB-A6AC-8267FD0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NgocAnh</cp:lastModifiedBy>
  <cp:revision>10</cp:revision>
  <dcterms:created xsi:type="dcterms:W3CDTF">2021-01-21T08:16:00Z</dcterms:created>
  <dcterms:modified xsi:type="dcterms:W3CDTF">2021-02-05T03:00:00Z</dcterms:modified>
</cp:coreProperties>
</file>